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6094" w14:textId="77777777" w:rsidR="000E699C" w:rsidRPr="000E699C" w:rsidRDefault="00886365" w:rsidP="000E699C">
      <w:pPr>
        <w:spacing w:after="0" w:line="240" w:lineRule="auto"/>
        <w:jc w:val="center"/>
        <w:rPr>
          <w:b/>
          <w:sz w:val="28"/>
        </w:rPr>
      </w:pPr>
      <w:r>
        <w:rPr>
          <w:b/>
          <w:sz w:val="28"/>
        </w:rPr>
        <w:t>Extracting DNA from Strawberries</w:t>
      </w:r>
    </w:p>
    <w:p w14:paraId="002BD27B" w14:textId="77777777" w:rsidR="000E699C" w:rsidRDefault="00886365" w:rsidP="000E699C">
      <w:pPr>
        <w:spacing w:after="0" w:line="240" w:lineRule="auto"/>
        <w:jc w:val="center"/>
        <w:rPr>
          <w:sz w:val="24"/>
        </w:rPr>
      </w:pPr>
      <w:r>
        <w:rPr>
          <w:sz w:val="24"/>
        </w:rPr>
        <w:t>Grade 4</w:t>
      </w:r>
    </w:p>
    <w:p w14:paraId="2C365B74" w14:textId="77777777" w:rsidR="000E699C" w:rsidRPr="000E699C" w:rsidRDefault="000E699C" w:rsidP="000E699C">
      <w:pPr>
        <w:spacing w:after="0" w:line="240" w:lineRule="auto"/>
        <w:jc w:val="center"/>
        <w:rPr>
          <w:sz w:val="24"/>
        </w:rPr>
      </w:pPr>
      <w:r w:rsidRPr="000E699C">
        <w:rPr>
          <w:sz w:val="24"/>
        </w:rPr>
        <w:t>Marci </w:t>
      </w:r>
      <w:proofErr w:type="spellStart"/>
      <w:r w:rsidRPr="000E699C">
        <w:rPr>
          <w:sz w:val="24"/>
        </w:rPr>
        <w:t>Howdyshell</w:t>
      </w:r>
      <w:proofErr w:type="spellEnd"/>
      <w:r w:rsidRPr="000E699C">
        <w:rPr>
          <w:sz w:val="24"/>
        </w:rPr>
        <w:t> </w:t>
      </w:r>
    </w:p>
    <w:p w14:paraId="3C5F2F68" w14:textId="77777777" w:rsidR="000E699C" w:rsidRDefault="000E699C" w:rsidP="000E699C">
      <w:pPr>
        <w:spacing w:after="0" w:line="240" w:lineRule="auto"/>
        <w:jc w:val="center"/>
      </w:pPr>
    </w:p>
    <w:p w14:paraId="2AAA8ED6" w14:textId="77777777" w:rsidR="000E699C" w:rsidRPr="000E699C" w:rsidRDefault="000E699C" w:rsidP="000E699C">
      <w:pPr>
        <w:spacing w:after="0" w:line="240" w:lineRule="auto"/>
        <w:rPr>
          <w:u w:val="single"/>
        </w:rPr>
      </w:pPr>
      <w:r w:rsidRPr="000E699C">
        <w:rPr>
          <w:u w:val="single"/>
        </w:rPr>
        <w:t>Materials (students should be in groups of 3­5 students each):</w:t>
      </w:r>
    </w:p>
    <w:p w14:paraId="6C366A5A" w14:textId="77777777" w:rsidR="00BE70A3" w:rsidRDefault="00D27CDC" w:rsidP="00D27CDC">
      <w:pPr>
        <w:spacing w:after="0" w:line="240" w:lineRule="auto"/>
      </w:pPr>
      <w:r>
        <w:t xml:space="preserve">Shampoo or dish soap (need 1 </w:t>
      </w:r>
      <w:proofErr w:type="spellStart"/>
      <w:r>
        <w:t>tsp</w:t>
      </w:r>
      <w:proofErr w:type="spellEnd"/>
      <w:r>
        <w:t xml:space="preserve"> per group)</w:t>
      </w:r>
    </w:p>
    <w:p w14:paraId="7E9AEAE3" w14:textId="77777777" w:rsidR="00D27CDC" w:rsidRDefault="00D27CDC" w:rsidP="00D27CDC">
      <w:pPr>
        <w:spacing w:after="0" w:line="240" w:lineRule="auto"/>
      </w:pPr>
      <w:r>
        <w:t xml:space="preserve">Salt (need 1 </w:t>
      </w:r>
      <w:proofErr w:type="spellStart"/>
      <w:r>
        <w:t>tsp</w:t>
      </w:r>
      <w:proofErr w:type="spellEnd"/>
      <w:r>
        <w:t xml:space="preserve"> per group)</w:t>
      </w:r>
    </w:p>
    <w:p w14:paraId="183211C2" w14:textId="77777777" w:rsidR="00D27CDC" w:rsidRDefault="00D27CDC" w:rsidP="000E699C">
      <w:pPr>
        <w:spacing w:after="0" w:line="240" w:lineRule="auto"/>
      </w:pPr>
      <w:r>
        <w:t>Water (need ¼ cup per group)</w:t>
      </w:r>
    </w:p>
    <w:p w14:paraId="53E00CBA" w14:textId="77777777" w:rsidR="000E699C" w:rsidRDefault="000E699C" w:rsidP="000E699C">
      <w:pPr>
        <w:spacing w:after="0" w:line="240" w:lineRule="auto"/>
      </w:pPr>
      <w:r>
        <w:t>1-2 strawberries per group</w:t>
      </w:r>
    </w:p>
    <w:p w14:paraId="55551FD3" w14:textId="77777777" w:rsidR="000E699C" w:rsidRDefault="000E699C" w:rsidP="000E699C">
      <w:pPr>
        <w:spacing w:after="0" w:line="240" w:lineRule="auto"/>
      </w:pPr>
      <w:r>
        <w:t xml:space="preserve">1 </w:t>
      </w:r>
      <w:proofErr w:type="spellStart"/>
      <w:r>
        <w:t>ziplock</w:t>
      </w:r>
      <w:proofErr w:type="spellEnd"/>
      <w:r>
        <w:t xml:space="preserve"> bag per group</w:t>
      </w:r>
    </w:p>
    <w:p w14:paraId="3DB2BCD7" w14:textId="77777777" w:rsidR="000E699C" w:rsidRDefault="000E699C" w:rsidP="000E699C">
      <w:pPr>
        <w:spacing w:after="0" w:line="240" w:lineRule="auto"/>
      </w:pPr>
      <w:r>
        <w:t>1 plastic or glass standing test tube per group</w:t>
      </w:r>
    </w:p>
    <w:p w14:paraId="0D03601F" w14:textId="77777777" w:rsidR="000E699C" w:rsidRDefault="000E699C" w:rsidP="000E699C">
      <w:pPr>
        <w:spacing w:after="0" w:line="240" w:lineRule="auto"/>
      </w:pPr>
      <w:r>
        <w:t>ICE COLD ethyl rubbing alcohol (drug-store 70% rubbing alcohol works fine)</w:t>
      </w:r>
    </w:p>
    <w:p w14:paraId="558B3AD6" w14:textId="77777777" w:rsidR="000E699C" w:rsidRDefault="005A6450" w:rsidP="000E699C">
      <w:pPr>
        <w:spacing w:after="0" w:line="240" w:lineRule="auto"/>
      </w:pPr>
      <w:r>
        <w:t>1 coffee filter per group</w:t>
      </w:r>
    </w:p>
    <w:p w14:paraId="595CF8B6" w14:textId="77777777" w:rsidR="005A6450" w:rsidRDefault="005A6450" w:rsidP="000E699C">
      <w:pPr>
        <w:spacing w:after="0" w:line="240" w:lineRule="auto"/>
      </w:pPr>
      <w:r>
        <w:t>1 toothpick per group</w:t>
      </w:r>
    </w:p>
    <w:p w14:paraId="5EBE3735" w14:textId="77777777" w:rsidR="000E699C" w:rsidRDefault="000E699C" w:rsidP="000E699C">
      <w:pPr>
        <w:spacing w:after="0" w:line="240" w:lineRule="auto"/>
      </w:pPr>
    </w:p>
    <w:p w14:paraId="4258C4F8" w14:textId="77777777" w:rsidR="000E699C" w:rsidRPr="00D27CDC" w:rsidRDefault="00FE5234" w:rsidP="000E699C">
      <w:pPr>
        <w:spacing w:after="0" w:line="240" w:lineRule="auto"/>
        <w:rPr>
          <w:u w:val="single"/>
        </w:rPr>
      </w:pPr>
      <w:r>
        <w:rPr>
          <w:u w:val="single"/>
        </w:rPr>
        <w:t>Benchmarks/GLIs:</w:t>
      </w:r>
    </w:p>
    <w:p w14:paraId="62893A54" w14:textId="77777777" w:rsidR="000E699C" w:rsidRDefault="00FE5234" w:rsidP="00547BCF">
      <w:pPr>
        <w:pStyle w:val="ListParagraph"/>
        <w:numPr>
          <w:ilvl w:val="0"/>
          <w:numId w:val="3"/>
        </w:numPr>
        <w:spacing w:after="0" w:line="240" w:lineRule="auto"/>
      </w:pPr>
      <w:r>
        <w:t>4.ST.A.1 Explain how technology from different areas has improved human lives.</w:t>
      </w:r>
    </w:p>
    <w:p w14:paraId="458F995C" w14:textId="77777777" w:rsidR="00547BCF" w:rsidRDefault="00547BCF" w:rsidP="00547BCF">
      <w:pPr>
        <w:pStyle w:val="ListParagraph"/>
        <w:numPr>
          <w:ilvl w:val="0"/>
          <w:numId w:val="3"/>
        </w:numPr>
        <w:spacing w:after="0" w:line="240" w:lineRule="auto"/>
      </w:pPr>
      <w:r>
        <w:t>4.LS.B.2 Relate plant structures to their specific functions</w:t>
      </w:r>
    </w:p>
    <w:p w14:paraId="30FB2707" w14:textId="77777777" w:rsidR="00547BCF" w:rsidRDefault="00547BCF" w:rsidP="00547BCF">
      <w:pPr>
        <w:pStyle w:val="ListParagraph"/>
        <w:numPr>
          <w:ilvl w:val="0"/>
          <w:numId w:val="3"/>
        </w:numPr>
        <w:spacing w:after="0" w:line="240" w:lineRule="auto"/>
      </w:pPr>
      <w:r>
        <w:t>4.LS.B.3 Classify common plants according to their characteristics</w:t>
      </w:r>
    </w:p>
    <w:p w14:paraId="2E1511C2" w14:textId="77777777" w:rsidR="004E5509" w:rsidRDefault="004E5509" w:rsidP="000E699C">
      <w:pPr>
        <w:spacing w:after="0" w:line="240" w:lineRule="auto"/>
      </w:pPr>
    </w:p>
    <w:p w14:paraId="79570DA0" w14:textId="77777777" w:rsidR="000E699C" w:rsidRPr="004E5509" w:rsidRDefault="000E699C" w:rsidP="000E699C">
      <w:pPr>
        <w:spacing w:after="0" w:line="240" w:lineRule="auto"/>
        <w:rPr>
          <w:u w:val="single"/>
        </w:rPr>
      </w:pPr>
      <w:r w:rsidRPr="004E5509">
        <w:rPr>
          <w:u w:val="single"/>
        </w:rPr>
        <w:t>Initial Introduction:</w:t>
      </w:r>
    </w:p>
    <w:p w14:paraId="1BB29E46" w14:textId="77777777" w:rsidR="003B401A" w:rsidRDefault="000E699C" w:rsidP="003B401A">
      <w:pPr>
        <w:spacing w:after="0" w:line="240" w:lineRule="auto"/>
      </w:pPr>
      <w:r>
        <w:t>Begin with a discussion of terms related to the experiment.  (For example: </w:t>
      </w:r>
      <w:r w:rsidR="003B401A">
        <w:t xml:space="preserve">fruit, cells, DNA, extract). You can start by asking what they know about cells and DNA and then give them a basic description of what they are. </w:t>
      </w:r>
      <w:r>
        <w:t> </w:t>
      </w:r>
    </w:p>
    <w:p w14:paraId="2E6EB3AE" w14:textId="77777777" w:rsidR="003B401A" w:rsidRDefault="003B401A" w:rsidP="003B401A">
      <w:pPr>
        <w:spacing w:after="0" w:line="240" w:lineRule="auto"/>
      </w:pPr>
    </w:p>
    <w:p w14:paraId="67EFE24A" w14:textId="77777777" w:rsidR="000E699C" w:rsidRDefault="003B401A" w:rsidP="003B401A">
      <w:pPr>
        <w:spacing w:after="0" w:line="240" w:lineRule="auto"/>
      </w:pPr>
      <w:r>
        <w:t xml:space="preserve">Some things you can tell them: Cells are the basic units of living organisms. All plants and animals are made up of these cells. Inside of the cells is DNA. DNA contains all of the information about an organism. Cells are so small that we can see them only with a microscope. DNA fits inside of cells and is very tiny. It is long and thin…so thin that we cannot see a single piece of DNA, even with a microscope! </w:t>
      </w:r>
    </w:p>
    <w:p w14:paraId="78C9270B" w14:textId="77777777" w:rsidR="003B401A" w:rsidRDefault="003B401A" w:rsidP="003B401A">
      <w:pPr>
        <w:spacing w:after="0" w:line="240" w:lineRule="auto"/>
      </w:pPr>
    </w:p>
    <w:p w14:paraId="57EBBBFE" w14:textId="77777777" w:rsidR="003B401A" w:rsidRDefault="003B401A" w:rsidP="003B401A">
      <w:pPr>
        <w:spacing w:after="0" w:line="240" w:lineRule="auto"/>
      </w:pPr>
      <w:r>
        <w:t xml:space="preserve">Explain to them that today, we’re going to learn how to remove DNA from strawberries. Even though the DNA is very tiny, there is </w:t>
      </w:r>
      <w:r>
        <w:rPr>
          <w:i/>
        </w:rPr>
        <w:t xml:space="preserve">so much </w:t>
      </w:r>
      <w:r>
        <w:t xml:space="preserve">DNA in strawberries that we’ll be able to </w:t>
      </w:r>
      <w:r w:rsidR="00E63231">
        <w:t xml:space="preserve">see it… we just won’t be able to make out individual strands. Now…see if anyone remembers where the DNA is stored! (In cells) and ask them how they think we might be able to get it out of the cells. Once a few students have given their ideas, begin to pass out supplies and </w:t>
      </w:r>
      <w:r w:rsidR="007B119A">
        <w:t xml:space="preserve">have the teacher </w:t>
      </w:r>
      <w:r w:rsidR="00E63231">
        <w:t>divide the students into groups</w:t>
      </w:r>
      <w:r w:rsidR="007B119A">
        <w:t xml:space="preserve"> of 2.</w:t>
      </w:r>
    </w:p>
    <w:p w14:paraId="0997E7CD" w14:textId="77777777" w:rsidR="003B401A" w:rsidRDefault="003B401A" w:rsidP="003B401A">
      <w:pPr>
        <w:spacing w:after="0" w:line="240" w:lineRule="auto"/>
      </w:pPr>
    </w:p>
    <w:p w14:paraId="23A465DC" w14:textId="77777777" w:rsidR="000E699C" w:rsidRPr="004E5509" w:rsidRDefault="000E699C" w:rsidP="000E699C">
      <w:pPr>
        <w:spacing w:after="0" w:line="240" w:lineRule="auto"/>
        <w:rPr>
          <w:u w:val="single"/>
        </w:rPr>
      </w:pPr>
      <w:r w:rsidRPr="004E5509">
        <w:rPr>
          <w:u w:val="single"/>
        </w:rPr>
        <w:t>Procedure:</w:t>
      </w:r>
    </w:p>
    <w:p w14:paraId="74E48036" w14:textId="77777777" w:rsidR="004E5509" w:rsidRDefault="00E63231" w:rsidP="004E5509">
      <w:pPr>
        <w:pStyle w:val="ListParagraph"/>
        <w:numPr>
          <w:ilvl w:val="0"/>
          <w:numId w:val="1"/>
        </w:numPr>
        <w:spacing w:after="0" w:line="240" w:lineRule="auto"/>
      </w:pPr>
      <w:r>
        <w:t>You can h</w:t>
      </w:r>
      <w:r w:rsidR="004E5509">
        <w:t xml:space="preserve">ave all supplies ready at </w:t>
      </w:r>
      <w:r>
        <w:t>the tables before the discussion above,</w:t>
      </w:r>
      <w:r w:rsidR="004E5509">
        <w:t xml:space="preserve"> but tell the students not to touch them until you tell them to. </w:t>
      </w:r>
      <w:r w:rsidR="00154CCF">
        <w:t xml:space="preserve">If not, begin by passing everything else (same rule; they can’t touch it until you tell them to). </w:t>
      </w:r>
      <w:r w:rsidR="004E5509">
        <w:t>The ethyl rubbing alcohol should be up front.</w:t>
      </w:r>
    </w:p>
    <w:p w14:paraId="7D1788E8" w14:textId="77777777" w:rsidR="004E5509" w:rsidRDefault="00793B0C" w:rsidP="004E5509">
      <w:pPr>
        <w:pStyle w:val="ListParagraph"/>
        <w:numPr>
          <w:ilvl w:val="0"/>
          <w:numId w:val="1"/>
        </w:numPr>
        <w:spacing w:after="0" w:line="240" w:lineRule="auto"/>
      </w:pPr>
      <w:r>
        <w:t>Divide the students up into the same number of groups as the number of volunteers</w:t>
      </w:r>
      <w:r w:rsidR="004E5509">
        <w:t xml:space="preserve"> (have the teacher divide them</w:t>
      </w:r>
      <w:r>
        <w:t xml:space="preserve"> up)</w:t>
      </w:r>
      <w:r w:rsidR="004E5509">
        <w:t xml:space="preserve">. </w:t>
      </w:r>
    </w:p>
    <w:p w14:paraId="0AEC1EB3" w14:textId="77777777" w:rsidR="004E5509" w:rsidRDefault="004E5509" w:rsidP="00793B0C">
      <w:pPr>
        <w:pStyle w:val="ListParagraph"/>
        <w:numPr>
          <w:ilvl w:val="0"/>
          <w:numId w:val="1"/>
        </w:numPr>
        <w:spacing w:after="0" w:line="240" w:lineRule="auto"/>
      </w:pPr>
      <w:r>
        <w:t xml:space="preserve">Start by as a </w:t>
      </w:r>
      <w:r w:rsidR="00793B0C">
        <w:t>group</w:t>
      </w:r>
      <w:r>
        <w:t xml:space="preserve"> making the </w:t>
      </w:r>
      <w:r w:rsidRPr="00793B0C">
        <w:rPr>
          <w:b/>
          <w:i/>
        </w:rPr>
        <w:t>DNA Extraction Buffer.</w:t>
      </w:r>
      <w:r>
        <w:t xml:space="preserve"> Explain to them that “extracting” </w:t>
      </w:r>
      <w:proofErr w:type="gramStart"/>
      <w:r>
        <w:t>DNA</w:t>
      </w:r>
      <w:proofErr w:type="gramEnd"/>
      <w:r>
        <w:t xml:space="preserve"> means removing it from the cells and separating it. </w:t>
      </w:r>
      <w:r w:rsidR="00F33995">
        <w:t>Each</w:t>
      </w:r>
      <w:r>
        <w:t xml:space="preserve"> extr</w:t>
      </w:r>
      <w:r w:rsidR="00F33995">
        <w:t xml:space="preserve">action buffer will contain 1 </w:t>
      </w:r>
      <w:proofErr w:type="spellStart"/>
      <w:r w:rsidR="00F33995">
        <w:t>tsp</w:t>
      </w:r>
      <w:proofErr w:type="spellEnd"/>
      <w:r w:rsidR="00F33995">
        <w:t xml:space="preserve"> of</w:t>
      </w:r>
      <w:r>
        <w:t xml:space="preserve"> shampoo or dish soap, 1 </w:t>
      </w:r>
      <w:proofErr w:type="spellStart"/>
      <w:r w:rsidR="00F33995">
        <w:t>tsp</w:t>
      </w:r>
      <w:proofErr w:type="spellEnd"/>
      <w:r w:rsidR="00F33995">
        <w:t xml:space="preserve"> of s</w:t>
      </w:r>
      <w:r>
        <w:t xml:space="preserve">alt, and </w:t>
      </w:r>
      <w:r w:rsidR="00F33995">
        <w:t>1/4</w:t>
      </w:r>
      <w:r w:rsidR="00F33995" w:rsidRPr="00F33995">
        <w:rPr>
          <w:vertAlign w:val="superscript"/>
        </w:rPr>
        <w:t>th</w:t>
      </w:r>
      <w:r w:rsidR="00F33995">
        <w:t xml:space="preserve"> of a cup of</w:t>
      </w:r>
      <w:r>
        <w:t xml:space="preserve"> water. Have </w:t>
      </w:r>
      <w:r w:rsidR="00F33995">
        <w:t xml:space="preserve">the students pour each item in and </w:t>
      </w:r>
      <w:r>
        <w:t>mix it up.</w:t>
      </w:r>
    </w:p>
    <w:p w14:paraId="1F627A98" w14:textId="77777777" w:rsidR="004E5509" w:rsidRDefault="004E5509" w:rsidP="004E5509">
      <w:pPr>
        <w:pStyle w:val="ListParagraph"/>
        <w:numPr>
          <w:ilvl w:val="0"/>
          <w:numId w:val="1"/>
        </w:numPr>
        <w:spacing w:after="0" w:line="240" w:lineRule="auto"/>
      </w:pPr>
      <w:r>
        <w:lastRenderedPageBreak/>
        <w:t xml:space="preserve">Once you have that made, have each group pick up their strawberry (should be in a </w:t>
      </w:r>
      <w:proofErr w:type="spellStart"/>
      <w:r>
        <w:t>ziplock</w:t>
      </w:r>
      <w:proofErr w:type="spellEnd"/>
      <w:r>
        <w:t xml:space="preserve"> bag) and take turns mushing it. Do this for 1-2 minutes. Ask them why they think they’re doing this since they’re planning to extract DNA. If they need help, explain to them that they are starting to break apart the cells in the strawberry, which contain the DNA. </w:t>
      </w:r>
    </w:p>
    <w:p w14:paraId="2005CA39" w14:textId="77777777" w:rsidR="004E5509" w:rsidRDefault="00FD4C76" w:rsidP="004E5509">
      <w:pPr>
        <w:pStyle w:val="ListParagraph"/>
        <w:numPr>
          <w:ilvl w:val="0"/>
          <w:numId w:val="1"/>
        </w:numPr>
        <w:spacing w:after="0" w:line="240" w:lineRule="auto"/>
      </w:pPr>
      <w:r>
        <w:t>Now</w:t>
      </w:r>
      <w:r w:rsidR="00F33995">
        <w:t>,</w:t>
      </w:r>
      <w:r w:rsidR="004E5509">
        <w:t xml:space="preserve"> the groups </w:t>
      </w:r>
      <w:r w:rsidR="00F33995">
        <w:t xml:space="preserve">should add the </w:t>
      </w:r>
      <w:r w:rsidR="004E5509">
        <w:t>DNA Ex</w:t>
      </w:r>
      <w:r w:rsidR="00F33995">
        <w:t xml:space="preserve">traction Buffer to their </w:t>
      </w:r>
      <w:proofErr w:type="spellStart"/>
      <w:r w:rsidR="00F33995">
        <w:t>ziplock</w:t>
      </w:r>
      <w:proofErr w:type="spellEnd"/>
      <w:r w:rsidR="00F33995">
        <w:t xml:space="preserve"> bag</w:t>
      </w:r>
      <w:r w:rsidR="004E5509">
        <w:t xml:space="preserve"> and </w:t>
      </w:r>
      <w:r>
        <w:t xml:space="preserve">help them reseal the bags. Ask the students to remind you what is in the DNA extraction buffer and then ask them what they think that will do to the DNA. </w:t>
      </w:r>
      <w:r w:rsidR="00F73DC5">
        <w:t xml:space="preserve">(It’s breaking down the cell membrane—or the wall around each cell—so that the DNA can get out!) </w:t>
      </w:r>
      <w:r>
        <w:t>Once each group’s bag is resealed, they should mush the strawberry + buffer around for another minute.</w:t>
      </w:r>
    </w:p>
    <w:p w14:paraId="192BBE9B" w14:textId="77777777" w:rsidR="00FD4C76" w:rsidRDefault="00FD4C76" w:rsidP="004E5509">
      <w:pPr>
        <w:pStyle w:val="ListParagraph"/>
        <w:numPr>
          <w:ilvl w:val="0"/>
          <w:numId w:val="1"/>
        </w:numPr>
        <w:spacing w:after="0" w:line="240" w:lineRule="auto"/>
      </w:pPr>
      <w:r>
        <w:t>Now each group should put the coffee filter into the test tube. Help them to carefully pour their “mush” into the test tube through the coffee filter.  It will take a minute for it to start draining through. Tell them to be patient! Ask them what a coffee filter does (help them if they don’t know). Knowing that, ask them why they think we’re putting it through the coffee filter. (Hint: getting rid of the big stuff… only the small stuff—smaller than the tiny holes in the filter—can make it through).</w:t>
      </w:r>
    </w:p>
    <w:p w14:paraId="3E3C083D" w14:textId="77777777" w:rsidR="00FD4C76" w:rsidRDefault="00FD4C76" w:rsidP="004E5509">
      <w:pPr>
        <w:pStyle w:val="ListParagraph"/>
        <w:numPr>
          <w:ilvl w:val="0"/>
          <w:numId w:val="1"/>
        </w:numPr>
        <w:spacing w:after="0" w:line="240" w:lineRule="auto"/>
      </w:pPr>
      <w:r>
        <w:t xml:space="preserve">Once it has drained a bit, take around the garbage can </w:t>
      </w:r>
      <w:r w:rsidR="003F2E8F">
        <w:t>so that they can discard the filters.</w:t>
      </w:r>
    </w:p>
    <w:p w14:paraId="2014F463" w14:textId="77777777" w:rsidR="003F2E8F" w:rsidRDefault="003F2E8F" w:rsidP="004E5509">
      <w:pPr>
        <w:pStyle w:val="ListParagraph"/>
        <w:numPr>
          <w:ilvl w:val="0"/>
          <w:numId w:val="1"/>
        </w:numPr>
        <w:spacing w:after="0" w:line="240" w:lineRule="auto"/>
      </w:pPr>
      <w:r>
        <w:t xml:space="preserve">Meanwhile, also have volunteers going around with the ice cold ethanol. The students will need to carefully pour a small amount of ethanol, roughly equivalent to the amount of filtered strawberry mush, into the container. </w:t>
      </w:r>
      <w:r>
        <w:rPr>
          <w:b/>
        </w:rPr>
        <w:t>DO NOT mix it!</w:t>
      </w:r>
      <w:r>
        <w:t xml:space="preserve"> It’s ideal to have them pour carefully down the side. If it’s easier, you can pour a small amount into a Dixie cup</w:t>
      </w:r>
      <w:r w:rsidR="00F33995">
        <w:t>, or one of the funnels</w:t>
      </w:r>
      <w:r>
        <w:t xml:space="preserve"> and have them pour it into their experiment.</w:t>
      </w:r>
    </w:p>
    <w:p w14:paraId="5EF046D7" w14:textId="77777777" w:rsidR="003F2E8F" w:rsidRDefault="003F2E8F" w:rsidP="004E5509">
      <w:pPr>
        <w:pStyle w:val="ListParagraph"/>
        <w:numPr>
          <w:ilvl w:val="0"/>
          <w:numId w:val="1"/>
        </w:numPr>
        <w:spacing w:after="0" w:line="240" w:lineRule="auto"/>
      </w:pPr>
      <w:r>
        <w:t>Instruct the students to wait for</w:t>
      </w:r>
      <w:r w:rsidR="00F33995">
        <w:t>3-4</w:t>
      </w:r>
      <w:r>
        <w:t xml:space="preserve"> minutes, don’t touch, and </w:t>
      </w:r>
      <w:r>
        <w:rPr>
          <w:b/>
        </w:rPr>
        <w:t xml:space="preserve">observe </w:t>
      </w:r>
      <w:r>
        <w:t>what is happening inside their test tube</w:t>
      </w:r>
      <w:r w:rsidR="00F73DC5">
        <w:t xml:space="preserve">. </w:t>
      </w:r>
    </w:p>
    <w:p w14:paraId="42DA8DE2" w14:textId="77777777" w:rsidR="00C50FFD" w:rsidRDefault="00F73DC5" w:rsidP="004E5509">
      <w:pPr>
        <w:pStyle w:val="ListParagraph"/>
        <w:numPr>
          <w:ilvl w:val="0"/>
          <w:numId w:val="1"/>
        </w:numPr>
        <w:spacing w:after="0" w:line="240" w:lineRule="auto"/>
      </w:pPr>
      <w:r>
        <w:t xml:space="preserve">Have </w:t>
      </w:r>
      <w:r w:rsidR="00F33995">
        <w:t xml:space="preserve">the </w:t>
      </w:r>
      <w:bookmarkStart w:id="0" w:name="_GoBack"/>
      <w:bookmarkEnd w:id="0"/>
      <w:r>
        <w:t xml:space="preserve">students share what is happening in their test tubes. </w:t>
      </w:r>
    </w:p>
    <w:p w14:paraId="5581E088" w14:textId="77777777" w:rsidR="00F73DC5" w:rsidRDefault="00F73DC5" w:rsidP="004E5509">
      <w:pPr>
        <w:pStyle w:val="ListParagraph"/>
        <w:numPr>
          <w:ilvl w:val="0"/>
          <w:numId w:val="1"/>
        </w:numPr>
        <w:spacing w:after="0" w:line="240" w:lineRule="auto"/>
      </w:pPr>
      <w:r>
        <w:t>Explain to them that DNA doesn’t dissolve in ethanol…it doesn’t “want” to be in the ethanol, so it tries to get away from it. The furthest away it can get is to rise to the surface of the ethanol.</w:t>
      </w:r>
    </w:p>
    <w:p w14:paraId="728F9B8B" w14:textId="77777777" w:rsidR="00C50FFD" w:rsidRDefault="00C50FFD" w:rsidP="004E5509">
      <w:pPr>
        <w:pStyle w:val="ListParagraph"/>
        <w:numPr>
          <w:ilvl w:val="0"/>
          <w:numId w:val="1"/>
        </w:numPr>
        <w:spacing w:after="0" w:line="240" w:lineRule="auto"/>
      </w:pPr>
      <w:r>
        <w:t>If you have extra time, have the students swirl the DNA with their toothpick. Ask them to share what they observe. It should have the consistency of mucous!</w:t>
      </w:r>
    </w:p>
    <w:p w14:paraId="0A4F110B" w14:textId="77777777" w:rsidR="00C50FFD" w:rsidRDefault="00C50FFD" w:rsidP="00C50FFD">
      <w:pPr>
        <w:spacing w:after="0" w:line="240" w:lineRule="auto"/>
      </w:pPr>
    </w:p>
    <w:p w14:paraId="164D9C0E" w14:textId="77777777" w:rsidR="00C50FFD" w:rsidRPr="00C50FFD" w:rsidRDefault="00C50FFD" w:rsidP="00C50FFD">
      <w:pPr>
        <w:spacing w:after="0" w:line="240" w:lineRule="auto"/>
        <w:rPr>
          <w:u w:val="single"/>
        </w:rPr>
      </w:pPr>
      <w:r w:rsidRPr="00C50FFD">
        <w:rPr>
          <w:u w:val="single"/>
        </w:rPr>
        <w:t xml:space="preserve">Discussion Questions </w:t>
      </w:r>
    </w:p>
    <w:p w14:paraId="3A687C62" w14:textId="77777777" w:rsidR="00C50FFD" w:rsidRDefault="00C50FFD" w:rsidP="00C50FFD">
      <w:pPr>
        <w:pStyle w:val="ListParagraph"/>
        <w:numPr>
          <w:ilvl w:val="0"/>
          <w:numId w:val="2"/>
        </w:numPr>
        <w:spacing w:after="0" w:line="240" w:lineRule="auto"/>
      </w:pPr>
      <w:r>
        <w:t xml:space="preserve">Why is it tricky to extract DNA? Why did we have to mush up the strawberries and add the cell extraction </w:t>
      </w:r>
      <w:proofErr w:type="gramStart"/>
      <w:r>
        <w:t>buffer ?</w:t>
      </w:r>
      <w:proofErr w:type="gramEnd"/>
    </w:p>
    <w:p w14:paraId="55789763" w14:textId="77777777" w:rsidR="00C50FFD" w:rsidRDefault="00C50FFD" w:rsidP="00C50FFD">
      <w:pPr>
        <w:pStyle w:val="ListParagraph"/>
        <w:numPr>
          <w:ilvl w:val="1"/>
          <w:numId w:val="2"/>
        </w:numPr>
        <w:spacing w:after="0" w:line="240" w:lineRule="auto"/>
      </w:pPr>
      <w:r>
        <w:t>DNA is inside of the cells…the cells protect the DNA. To remove it, we had to find a way to get it out of the cells.</w:t>
      </w:r>
    </w:p>
    <w:p w14:paraId="0E549E5D" w14:textId="77777777" w:rsidR="00C50FFD" w:rsidRDefault="00C50FFD" w:rsidP="00C50FFD">
      <w:pPr>
        <w:pStyle w:val="ListParagraph"/>
        <w:numPr>
          <w:ilvl w:val="0"/>
          <w:numId w:val="2"/>
        </w:numPr>
        <w:spacing w:after="0" w:line="240" w:lineRule="auto"/>
      </w:pPr>
      <w:r>
        <w:t>DNA is VERY tiny. Why can you see it?</w:t>
      </w:r>
    </w:p>
    <w:p w14:paraId="5F4C10C1" w14:textId="77777777" w:rsidR="00C50FFD" w:rsidRDefault="00C50FFD" w:rsidP="00C50FFD">
      <w:pPr>
        <w:pStyle w:val="ListParagraph"/>
        <w:numPr>
          <w:ilvl w:val="1"/>
          <w:numId w:val="2"/>
        </w:numPr>
        <w:spacing w:after="0" w:line="240" w:lineRule="auto"/>
      </w:pPr>
      <w:r>
        <w:t xml:space="preserve">Think of a singly tiny thread sitting across the room. </w:t>
      </w:r>
      <w:r w:rsidR="00C07851">
        <w:t xml:space="preserve">If we looked, we would not see it. But what if you took hundreds of thousands of threads and wound them together in a rope? You would be able to see that rope on the other side of the classroom. We can see the DNA because there is </w:t>
      </w:r>
      <w:r w:rsidR="00C07851">
        <w:rPr>
          <w:i/>
        </w:rPr>
        <w:t xml:space="preserve">so much </w:t>
      </w:r>
      <w:r w:rsidR="00C07851">
        <w:t>of it!</w:t>
      </w:r>
    </w:p>
    <w:p w14:paraId="042B9415" w14:textId="77777777" w:rsidR="00C50FFD" w:rsidRDefault="00C07851" w:rsidP="00C50FFD">
      <w:pPr>
        <w:pStyle w:val="ListParagraph"/>
        <w:numPr>
          <w:ilvl w:val="0"/>
          <w:numId w:val="2"/>
        </w:numPr>
        <w:spacing w:after="0" w:line="240" w:lineRule="auto"/>
      </w:pPr>
      <w:r>
        <w:t>DNA extraction is something done by scientists in the lab. Why do you think a scientist would want to extract DNA?</w:t>
      </w:r>
    </w:p>
    <w:p w14:paraId="16DCA68C" w14:textId="77777777" w:rsidR="00C07851" w:rsidRDefault="00C07851" w:rsidP="00C07851">
      <w:pPr>
        <w:pStyle w:val="ListParagraph"/>
        <w:numPr>
          <w:ilvl w:val="1"/>
          <w:numId w:val="2"/>
        </w:numPr>
        <w:spacing w:after="0" w:line="240" w:lineRule="auto"/>
      </w:pPr>
      <w:r>
        <w:t>There are a lot of answers to this!! Hopefully this will start an interesting discussion with the students</w:t>
      </w:r>
      <w:r w:rsidR="007F24CF">
        <w:t>. You may be studying, for example, a disease that causes a “genetic mutation,” which changes the DNA code. If you can learn about that, you can work toward a cure for the disease.</w:t>
      </w:r>
    </w:p>
    <w:p w14:paraId="29EE1630" w14:textId="77777777" w:rsidR="00900E99" w:rsidRDefault="00900E99" w:rsidP="000E699C">
      <w:pPr>
        <w:spacing w:after="0" w:line="240" w:lineRule="auto"/>
      </w:pPr>
    </w:p>
    <w:sectPr w:rsidR="0090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0AF"/>
    <w:multiLevelType w:val="hybridMultilevel"/>
    <w:tmpl w:val="077C8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4465A"/>
    <w:multiLevelType w:val="hybridMultilevel"/>
    <w:tmpl w:val="0DC2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1344C"/>
    <w:multiLevelType w:val="hybridMultilevel"/>
    <w:tmpl w:val="ADB0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9C"/>
    <w:rsid w:val="000003FD"/>
    <w:rsid w:val="000026CE"/>
    <w:rsid w:val="000049F3"/>
    <w:rsid w:val="0000668C"/>
    <w:rsid w:val="00007EF5"/>
    <w:rsid w:val="00010A0F"/>
    <w:rsid w:val="00014C96"/>
    <w:rsid w:val="0001595C"/>
    <w:rsid w:val="0001745C"/>
    <w:rsid w:val="00023250"/>
    <w:rsid w:val="000314A6"/>
    <w:rsid w:val="00040A77"/>
    <w:rsid w:val="0004269B"/>
    <w:rsid w:val="00042770"/>
    <w:rsid w:val="000450AC"/>
    <w:rsid w:val="0004729C"/>
    <w:rsid w:val="00050933"/>
    <w:rsid w:val="00051695"/>
    <w:rsid w:val="00053450"/>
    <w:rsid w:val="00054F54"/>
    <w:rsid w:val="00057A31"/>
    <w:rsid w:val="00061C1B"/>
    <w:rsid w:val="000620CD"/>
    <w:rsid w:val="00063B0C"/>
    <w:rsid w:val="00065F1C"/>
    <w:rsid w:val="00066CE8"/>
    <w:rsid w:val="0007475A"/>
    <w:rsid w:val="0007558A"/>
    <w:rsid w:val="0007571C"/>
    <w:rsid w:val="0008441E"/>
    <w:rsid w:val="00084895"/>
    <w:rsid w:val="00084AA0"/>
    <w:rsid w:val="000854ED"/>
    <w:rsid w:val="000876A0"/>
    <w:rsid w:val="000920C9"/>
    <w:rsid w:val="000A2142"/>
    <w:rsid w:val="000A56D1"/>
    <w:rsid w:val="000A70F4"/>
    <w:rsid w:val="000B07D8"/>
    <w:rsid w:val="000B3FFD"/>
    <w:rsid w:val="000B5C86"/>
    <w:rsid w:val="000C039B"/>
    <w:rsid w:val="000C071F"/>
    <w:rsid w:val="000C2F8F"/>
    <w:rsid w:val="000C5083"/>
    <w:rsid w:val="000C5EC9"/>
    <w:rsid w:val="000C6C3E"/>
    <w:rsid w:val="000C74BC"/>
    <w:rsid w:val="000D64F5"/>
    <w:rsid w:val="000D6B3D"/>
    <w:rsid w:val="000E0187"/>
    <w:rsid w:val="000E1C37"/>
    <w:rsid w:val="000E66B0"/>
    <w:rsid w:val="000E699C"/>
    <w:rsid w:val="000E6A4C"/>
    <w:rsid w:val="000F06A1"/>
    <w:rsid w:val="000F06D4"/>
    <w:rsid w:val="000F0E48"/>
    <w:rsid w:val="000F2494"/>
    <w:rsid w:val="000F4E2F"/>
    <w:rsid w:val="001018A5"/>
    <w:rsid w:val="00105416"/>
    <w:rsid w:val="00106A0F"/>
    <w:rsid w:val="00106B5A"/>
    <w:rsid w:val="00107B78"/>
    <w:rsid w:val="00110482"/>
    <w:rsid w:val="001105E2"/>
    <w:rsid w:val="001113B6"/>
    <w:rsid w:val="001113F0"/>
    <w:rsid w:val="00115E90"/>
    <w:rsid w:val="001249CD"/>
    <w:rsid w:val="00124B42"/>
    <w:rsid w:val="001272F5"/>
    <w:rsid w:val="0013119D"/>
    <w:rsid w:val="0013125A"/>
    <w:rsid w:val="0013184E"/>
    <w:rsid w:val="00133382"/>
    <w:rsid w:val="001510BE"/>
    <w:rsid w:val="00151F11"/>
    <w:rsid w:val="00152DD4"/>
    <w:rsid w:val="00154CCF"/>
    <w:rsid w:val="00160656"/>
    <w:rsid w:val="001628C6"/>
    <w:rsid w:val="0016544D"/>
    <w:rsid w:val="00165671"/>
    <w:rsid w:val="00166581"/>
    <w:rsid w:val="001673FA"/>
    <w:rsid w:val="00167CF5"/>
    <w:rsid w:val="00171A71"/>
    <w:rsid w:val="001733F7"/>
    <w:rsid w:val="00174F55"/>
    <w:rsid w:val="001762CA"/>
    <w:rsid w:val="0018094A"/>
    <w:rsid w:val="00180C82"/>
    <w:rsid w:val="001934A2"/>
    <w:rsid w:val="001937B8"/>
    <w:rsid w:val="0019512A"/>
    <w:rsid w:val="001B2BA6"/>
    <w:rsid w:val="001B5267"/>
    <w:rsid w:val="001B668D"/>
    <w:rsid w:val="001B7668"/>
    <w:rsid w:val="001C557E"/>
    <w:rsid w:val="001C5DFA"/>
    <w:rsid w:val="001D1C98"/>
    <w:rsid w:val="001D3365"/>
    <w:rsid w:val="001D4515"/>
    <w:rsid w:val="001D5849"/>
    <w:rsid w:val="001D6643"/>
    <w:rsid w:val="001E0D1E"/>
    <w:rsid w:val="001E356E"/>
    <w:rsid w:val="001E35F1"/>
    <w:rsid w:val="001E3D37"/>
    <w:rsid w:val="001E3EA5"/>
    <w:rsid w:val="001E65D2"/>
    <w:rsid w:val="001E6E7F"/>
    <w:rsid w:val="001F1EB6"/>
    <w:rsid w:val="001F2DE1"/>
    <w:rsid w:val="001F47EB"/>
    <w:rsid w:val="001F7449"/>
    <w:rsid w:val="00200109"/>
    <w:rsid w:val="0020404E"/>
    <w:rsid w:val="00204C40"/>
    <w:rsid w:val="002115AD"/>
    <w:rsid w:val="002117E7"/>
    <w:rsid w:val="00212618"/>
    <w:rsid w:val="002135DD"/>
    <w:rsid w:val="002169BB"/>
    <w:rsid w:val="002213C6"/>
    <w:rsid w:val="00221EF5"/>
    <w:rsid w:val="00223FEB"/>
    <w:rsid w:val="0022434A"/>
    <w:rsid w:val="00225EB8"/>
    <w:rsid w:val="00230954"/>
    <w:rsid w:val="0023098B"/>
    <w:rsid w:val="00234F76"/>
    <w:rsid w:val="00235B1C"/>
    <w:rsid w:val="00236D1F"/>
    <w:rsid w:val="00237EE1"/>
    <w:rsid w:val="00241293"/>
    <w:rsid w:val="00241626"/>
    <w:rsid w:val="00242B25"/>
    <w:rsid w:val="00243940"/>
    <w:rsid w:val="002445E0"/>
    <w:rsid w:val="00244A85"/>
    <w:rsid w:val="00244F24"/>
    <w:rsid w:val="00253E7A"/>
    <w:rsid w:val="0025522C"/>
    <w:rsid w:val="0025730E"/>
    <w:rsid w:val="0027103B"/>
    <w:rsid w:val="00272F49"/>
    <w:rsid w:val="002758C8"/>
    <w:rsid w:val="00275FB5"/>
    <w:rsid w:val="002834BC"/>
    <w:rsid w:val="00285DAC"/>
    <w:rsid w:val="00286821"/>
    <w:rsid w:val="002870B8"/>
    <w:rsid w:val="00291575"/>
    <w:rsid w:val="00291E04"/>
    <w:rsid w:val="0029290F"/>
    <w:rsid w:val="002A37D3"/>
    <w:rsid w:val="002A4C4E"/>
    <w:rsid w:val="002A536E"/>
    <w:rsid w:val="002A69AF"/>
    <w:rsid w:val="002A74B3"/>
    <w:rsid w:val="002B0A9C"/>
    <w:rsid w:val="002B4DA6"/>
    <w:rsid w:val="002B5C25"/>
    <w:rsid w:val="002B731E"/>
    <w:rsid w:val="002B78B4"/>
    <w:rsid w:val="002C1B74"/>
    <w:rsid w:val="002C78EE"/>
    <w:rsid w:val="002D0478"/>
    <w:rsid w:val="002D4DEC"/>
    <w:rsid w:val="002D5027"/>
    <w:rsid w:val="002E1595"/>
    <w:rsid w:val="002E3C02"/>
    <w:rsid w:val="002E4392"/>
    <w:rsid w:val="002E5890"/>
    <w:rsid w:val="002E58EE"/>
    <w:rsid w:val="002F0C71"/>
    <w:rsid w:val="002F6146"/>
    <w:rsid w:val="002F64BD"/>
    <w:rsid w:val="002F67D6"/>
    <w:rsid w:val="002F6B30"/>
    <w:rsid w:val="002F6BCE"/>
    <w:rsid w:val="002F6F12"/>
    <w:rsid w:val="002F769B"/>
    <w:rsid w:val="00303A89"/>
    <w:rsid w:val="00305827"/>
    <w:rsid w:val="00306CFD"/>
    <w:rsid w:val="00307606"/>
    <w:rsid w:val="003108EF"/>
    <w:rsid w:val="003222E2"/>
    <w:rsid w:val="00322925"/>
    <w:rsid w:val="00331631"/>
    <w:rsid w:val="003355EA"/>
    <w:rsid w:val="00335CDB"/>
    <w:rsid w:val="003363C6"/>
    <w:rsid w:val="00337B04"/>
    <w:rsid w:val="003517CD"/>
    <w:rsid w:val="00351A0D"/>
    <w:rsid w:val="00356C93"/>
    <w:rsid w:val="00356E96"/>
    <w:rsid w:val="00362857"/>
    <w:rsid w:val="003744F0"/>
    <w:rsid w:val="003746FC"/>
    <w:rsid w:val="00375664"/>
    <w:rsid w:val="00377E17"/>
    <w:rsid w:val="003800C5"/>
    <w:rsid w:val="00381261"/>
    <w:rsid w:val="00382DEE"/>
    <w:rsid w:val="00386923"/>
    <w:rsid w:val="00390EAC"/>
    <w:rsid w:val="00393FF7"/>
    <w:rsid w:val="00396F7B"/>
    <w:rsid w:val="003974C5"/>
    <w:rsid w:val="003A0D11"/>
    <w:rsid w:val="003A360A"/>
    <w:rsid w:val="003B01A4"/>
    <w:rsid w:val="003B0F8C"/>
    <w:rsid w:val="003B202D"/>
    <w:rsid w:val="003B2DAB"/>
    <w:rsid w:val="003B401A"/>
    <w:rsid w:val="003B5194"/>
    <w:rsid w:val="003B7711"/>
    <w:rsid w:val="003B7892"/>
    <w:rsid w:val="003C159B"/>
    <w:rsid w:val="003C3D36"/>
    <w:rsid w:val="003C7AA6"/>
    <w:rsid w:val="003D1173"/>
    <w:rsid w:val="003D44F8"/>
    <w:rsid w:val="003D671D"/>
    <w:rsid w:val="003D729A"/>
    <w:rsid w:val="003E0123"/>
    <w:rsid w:val="003E08D0"/>
    <w:rsid w:val="003E279E"/>
    <w:rsid w:val="003E6EDD"/>
    <w:rsid w:val="003E7E5A"/>
    <w:rsid w:val="003F1026"/>
    <w:rsid w:val="003F2E8F"/>
    <w:rsid w:val="0040047E"/>
    <w:rsid w:val="00403035"/>
    <w:rsid w:val="00411487"/>
    <w:rsid w:val="0041301F"/>
    <w:rsid w:val="004152BD"/>
    <w:rsid w:val="00415C3B"/>
    <w:rsid w:val="0042594F"/>
    <w:rsid w:val="00430685"/>
    <w:rsid w:val="00430BE8"/>
    <w:rsid w:val="00437A82"/>
    <w:rsid w:val="004432C3"/>
    <w:rsid w:val="004433EE"/>
    <w:rsid w:val="00443618"/>
    <w:rsid w:val="00446BCF"/>
    <w:rsid w:val="00447033"/>
    <w:rsid w:val="00450D9D"/>
    <w:rsid w:val="00451A64"/>
    <w:rsid w:val="004535F0"/>
    <w:rsid w:val="004536C0"/>
    <w:rsid w:val="00453871"/>
    <w:rsid w:val="00454B2D"/>
    <w:rsid w:val="004679D8"/>
    <w:rsid w:val="0047002A"/>
    <w:rsid w:val="00473F2F"/>
    <w:rsid w:val="00476417"/>
    <w:rsid w:val="00477607"/>
    <w:rsid w:val="00477DD5"/>
    <w:rsid w:val="00480D1C"/>
    <w:rsid w:val="004814BD"/>
    <w:rsid w:val="00485499"/>
    <w:rsid w:val="00486A4C"/>
    <w:rsid w:val="0049104C"/>
    <w:rsid w:val="00493432"/>
    <w:rsid w:val="004A2E7D"/>
    <w:rsid w:val="004A4031"/>
    <w:rsid w:val="004A7B61"/>
    <w:rsid w:val="004B295C"/>
    <w:rsid w:val="004B6287"/>
    <w:rsid w:val="004B6AA8"/>
    <w:rsid w:val="004B731C"/>
    <w:rsid w:val="004C0666"/>
    <w:rsid w:val="004C1498"/>
    <w:rsid w:val="004C1EC6"/>
    <w:rsid w:val="004C42AC"/>
    <w:rsid w:val="004C757D"/>
    <w:rsid w:val="004C7BCF"/>
    <w:rsid w:val="004D1C6C"/>
    <w:rsid w:val="004D379D"/>
    <w:rsid w:val="004D3BBB"/>
    <w:rsid w:val="004D550A"/>
    <w:rsid w:val="004E1B64"/>
    <w:rsid w:val="004E32B0"/>
    <w:rsid w:val="004E5509"/>
    <w:rsid w:val="004E798E"/>
    <w:rsid w:val="004F0389"/>
    <w:rsid w:val="004F4D90"/>
    <w:rsid w:val="004F5142"/>
    <w:rsid w:val="00504078"/>
    <w:rsid w:val="00510E01"/>
    <w:rsid w:val="005110A6"/>
    <w:rsid w:val="005167E0"/>
    <w:rsid w:val="0052701F"/>
    <w:rsid w:val="00531B74"/>
    <w:rsid w:val="00534C17"/>
    <w:rsid w:val="00540126"/>
    <w:rsid w:val="005406AA"/>
    <w:rsid w:val="005420D6"/>
    <w:rsid w:val="005444A8"/>
    <w:rsid w:val="00547BCF"/>
    <w:rsid w:val="005504A7"/>
    <w:rsid w:val="005552D0"/>
    <w:rsid w:val="00555A81"/>
    <w:rsid w:val="005574A1"/>
    <w:rsid w:val="00560484"/>
    <w:rsid w:val="00560D3C"/>
    <w:rsid w:val="005626E9"/>
    <w:rsid w:val="00566AAE"/>
    <w:rsid w:val="00571D54"/>
    <w:rsid w:val="005725E7"/>
    <w:rsid w:val="00572A04"/>
    <w:rsid w:val="00573184"/>
    <w:rsid w:val="005737AA"/>
    <w:rsid w:val="00580BA0"/>
    <w:rsid w:val="005810C7"/>
    <w:rsid w:val="0058151B"/>
    <w:rsid w:val="005818E8"/>
    <w:rsid w:val="00581D46"/>
    <w:rsid w:val="005829FB"/>
    <w:rsid w:val="005879BE"/>
    <w:rsid w:val="00593612"/>
    <w:rsid w:val="0059392C"/>
    <w:rsid w:val="005955FF"/>
    <w:rsid w:val="0059709A"/>
    <w:rsid w:val="005A0AFF"/>
    <w:rsid w:val="005A0F17"/>
    <w:rsid w:val="005A6450"/>
    <w:rsid w:val="005A6BDB"/>
    <w:rsid w:val="005B675E"/>
    <w:rsid w:val="005C0D3D"/>
    <w:rsid w:val="005C19CB"/>
    <w:rsid w:val="005C2B5C"/>
    <w:rsid w:val="005C3B74"/>
    <w:rsid w:val="005D1B17"/>
    <w:rsid w:val="005D35E4"/>
    <w:rsid w:val="005D670E"/>
    <w:rsid w:val="005E14B8"/>
    <w:rsid w:val="005E2AC7"/>
    <w:rsid w:val="005F483F"/>
    <w:rsid w:val="005F500C"/>
    <w:rsid w:val="005F69B0"/>
    <w:rsid w:val="005F6F0B"/>
    <w:rsid w:val="00604AFA"/>
    <w:rsid w:val="00606569"/>
    <w:rsid w:val="00606F59"/>
    <w:rsid w:val="00606FDD"/>
    <w:rsid w:val="00607AB4"/>
    <w:rsid w:val="006100E1"/>
    <w:rsid w:val="0061199C"/>
    <w:rsid w:val="006150CA"/>
    <w:rsid w:val="00616D7A"/>
    <w:rsid w:val="00620220"/>
    <w:rsid w:val="006227A9"/>
    <w:rsid w:val="00625308"/>
    <w:rsid w:val="0062568D"/>
    <w:rsid w:val="00631762"/>
    <w:rsid w:val="00631B50"/>
    <w:rsid w:val="00634AD5"/>
    <w:rsid w:val="006400C2"/>
    <w:rsid w:val="00640E95"/>
    <w:rsid w:val="006419BF"/>
    <w:rsid w:val="00643013"/>
    <w:rsid w:val="00647454"/>
    <w:rsid w:val="006527CC"/>
    <w:rsid w:val="006550D9"/>
    <w:rsid w:val="00667A55"/>
    <w:rsid w:val="00672B2F"/>
    <w:rsid w:val="0067304C"/>
    <w:rsid w:val="0067357A"/>
    <w:rsid w:val="00682177"/>
    <w:rsid w:val="006850CF"/>
    <w:rsid w:val="006A07D5"/>
    <w:rsid w:val="006A3E04"/>
    <w:rsid w:val="006A5A09"/>
    <w:rsid w:val="006A64C3"/>
    <w:rsid w:val="006B173A"/>
    <w:rsid w:val="006C04A6"/>
    <w:rsid w:val="006C3759"/>
    <w:rsid w:val="006C3886"/>
    <w:rsid w:val="006C4AB2"/>
    <w:rsid w:val="006C7A4D"/>
    <w:rsid w:val="006D192F"/>
    <w:rsid w:val="006D19EE"/>
    <w:rsid w:val="006E2FC8"/>
    <w:rsid w:val="006E61F0"/>
    <w:rsid w:val="006F2460"/>
    <w:rsid w:val="006F564C"/>
    <w:rsid w:val="006F5742"/>
    <w:rsid w:val="006F7C1F"/>
    <w:rsid w:val="007059E7"/>
    <w:rsid w:val="00707312"/>
    <w:rsid w:val="0071201C"/>
    <w:rsid w:val="00713FCE"/>
    <w:rsid w:val="00714830"/>
    <w:rsid w:val="00716CC6"/>
    <w:rsid w:val="00716CDE"/>
    <w:rsid w:val="00717EE9"/>
    <w:rsid w:val="00723CBF"/>
    <w:rsid w:val="00725471"/>
    <w:rsid w:val="00725D2C"/>
    <w:rsid w:val="007267BA"/>
    <w:rsid w:val="00726F4C"/>
    <w:rsid w:val="00726FC9"/>
    <w:rsid w:val="007310C8"/>
    <w:rsid w:val="00731EAB"/>
    <w:rsid w:val="007321EF"/>
    <w:rsid w:val="00736FF0"/>
    <w:rsid w:val="00740808"/>
    <w:rsid w:val="0074183C"/>
    <w:rsid w:val="0074228D"/>
    <w:rsid w:val="00745FE3"/>
    <w:rsid w:val="00750E8B"/>
    <w:rsid w:val="0075149F"/>
    <w:rsid w:val="00752F92"/>
    <w:rsid w:val="00754C47"/>
    <w:rsid w:val="007559BF"/>
    <w:rsid w:val="007573C4"/>
    <w:rsid w:val="00760E8A"/>
    <w:rsid w:val="00760F34"/>
    <w:rsid w:val="00764BF5"/>
    <w:rsid w:val="00766605"/>
    <w:rsid w:val="00770694"/>
    <w:rsid w:val="0077508C"/>
    <w:rsid w:val="00776411"/>
    <w:rsid w:val="007831C3"/>
    <w:rsid w:val="007845C0"/>
    <w:rsid w:val="00790A69"/>
    <w:rsid w:val="00791B09"/>
    <w:rsid w:val="00792753"/>
    <w:rsid w:val="00793B0C"/>
    <w:rsid w:val="00795638"/>
    <w:rsid w:val="00797BDF"/>
    <w:rsid w:val="007A390C"/>
    <w:rsid w:val="007A5B6A"/>
    <w:rsid w:val="007B119A"/>
    <w:rsid w:val="007B399B"/>
    <w:rsid w:val="007B4E99"/>
    <w:rsid w:val="007B58E4"/>
    <w:rsid w:val="007C102B"/>
    <w:rsid w:val="007C2CF7"/>
    <w:rsid w:val="007C5566"/>
    <w:rsid w:val="007D1647"/>
    <w:rsid w:val="007D1860"/>
    <w:rsid w:val="007D1B03"/>
    <w:rsid w:val="007D2645"/>
    <w:rsid w:val="007D26EA"/>
    <w:rsid w:val="007D2C59"/>
    <w:rsid w:val="007D3D39"/>
    <w:rsid w:val="007D4EE0"/>
    <w:rsid w:val="007E0C6E"/>
    <w:rsid w:val="007E12A2"/>
    <w:rsid w:val="007E231F"/>
    <w:rsid w:val="007E306A"/>
    <w:rsid w:val="007F24CF"/>
    <w:rsid w:val="007F27AB"/>
    <w:rsid w:val="007F41B2"/>
    <w:rsid w:val="00800913"/>
    <w:rsid w:val="00801186"/>
    <w:rsid w:val="008073CC"/>
    <w:rsid w:val="008128BA"/>
    <w:rsid w:val="0081521D"/>
    <w:rsid w:val="00815C71"/>
    <w:rsid w:val="00820072"/>
    <w:rsid w:val="008239F6"/>
    <w:rsid w:val="00823DF7"/>
    <w:rsid w:val="00827BB6"/>
    <w:rsid w:val="008305DB"/>
    <w:rsid w:val="00830E9C"/>
    <w:rsid w:val="00831CF8"/>
    <w:rsid w:val="00832446"/>
    <w:rsid w:val="00835437"/>
    <w:rsid w:val="008357A2"/>
    <w:rsid w:val="008375E6"/>
    <w:rsid w:val="00841CD8"/>
    <w:rsid w:val="008439FD"/>
    <w:rsid w:val="00844551"/>
    <w:rsid w:val="00845D4D"/>
    <w:rsid w:val="00855036"/>
    <w:rsid w:val="0085689A"/>
    <w:rsid w:val="008602E3"/>
    <w:rsid w:val="00862C85"/>
    <w:rsid w:val="0086439D"/>
    <w:rsid w:val="00865BE9"/>
    <w:rsid w:val="00867C84"/>
    <w:rsid w:val="00872EDD"/>
    <w:rsid w:val="0087413A"/>
    <w:rsid w:val="0087520A"/>
    <w:rsid w:val="008763FB"/>
    <w:rsid w:val="008823EE"/>
    <w:rsid w:val="00883097"/>
    <w:rsid w:val="00886365"/>
    <w:rsid w:val="00892050"/>
    <w:rsid w:val="00892A9E"/>
    <w:rsid w:val="00893AB7"/>
    <w:rsid w:val="00896026"/>
    <w:rsid w:val="008A091C"/>
    <w:rsid w:val="008A0E00"/>
    <w:rsid w:val="008A2945"/>
    <w:rsid w:val="008A327C"/>
    <w:rsid w:val="008A388F"/>
    <w:rsid w:val="008A52D9"/>
    <w:rsid w:val="008A76BE"/>
    <w:rsid w:val="008A7FE8"/>
    <w:rsid w:val="008B1902"/>
    <w:rsid w:val="008C1E14"/>
    <w:rsid w:val="008C42BE"/>
    <w:rsid w:val="008C4E0F"/>
    <w:rsid w:val="008C77C8"/>
    <w:rsid w:val="008D0EFF"/>
    <w:rsid w:val="008E5951"/>
    <w:rsid w:val="008E730B"/>
    <w:rsid w:val="008F07E0"/>
    <w:rsid w:val="008F12C8"/>
    <w:rsid w:val="008F1F6F"/>
    <w:rsid w:val="008F4AD0"/>
    <w:rsid w:val="008F6708"/>
    <w:rsid w:val="008F7121"/>
    <w:rsid w:val="00900585"/>
    <w:rsid w:val="00900E99"/>
    <w:rsid w:val="00901123"/>
    <w:rsid w:val="00903C4B"/>
    <w:rsid w:val="00905C61"/>
    <w:rsid w:val="00905DC4"/>
    <w:rsid w:val="009069F7"/>
    <w:rsid w:val="00911AA3"/>
    <w:rsid w:val="00911ACA"/>
    <w:rsid w:val="009134ED"/>
    <w:rsid w:val="00914A86"/>
    <w:rsid w:val="00915096"/>
    <w:rsid w:val="009164DA"/>
    <w:rsid w:val="009204A8"/>
    <w:rsid w:val="00922AF8"/>
    <w:rsid w:val="00922F9B"/>
    <w:rsid w:val="00925AB8"/>
    <w:rsid w:val="00926098"/>
    <w:rsid w:val="00930583"/>
    <w:rsid w:val="00931137"/>
    <w:rsid w:val="00931334"/>
    <w:rsid w:val="00937036"/>
    <w:rsid w:val="009375C7"/>
    <w:rsid w:val="00941FE2"/>
    <w:rsid w:val="00943048"/>
    <w:rsid w:val="009453CD"/>
    <w:rsid w:val="00945654"/>
    <w:rsid w:val="00952F84"/>
    <w:rsid w:val="00953B84"/>
    <w:rsid w:val="0095584B"/>
    <w:rsid w:val="0095788A"/>
    <w:rsid w:val="009635FA"/>
    <w:rsid w:val="0096381A"/>
    <w:rsid w:val="00966430"/>
    <w:rsid w:val="00967A9E"/>
    <w:rsid w:val="009718AF"/>
    <w:rsid w:val="00973FA4"/>
    <w:rsid w:val="0098094A"/>
    <w:rsid w:val="00982814"/>
    <w:rsid w:val="009856CB"/>
    <w:rsid w:val="009878C3"/>
    <w:rsid w:val="009A00DD"/>
    <w:rsid w:val="009A16B4"/>
    <w:rsid w:val="009A18C4"/>
    <w:rsid w:val="009A24CA"/>
    <w:rsid w:val="009A7DA6"/>
    <w:rsid w:val="009B039B"/>
    <w:rsid w:val="009B26F0"/>
    <w:rsid w:val="009B3BBC"/>
    <w:rsid w:val="009B3ED9"/>
    <w:rsid w:val="009B6A61"/>
    <w:rsid w:val="009B7839"/>
    <w:rsid w:val="009C420E"/>
    <w:rsid w:val="009C45AA"/>
    <w:rsid w:val="009C7034"/>
    <w:rsid w:val="009D0495"/>
    <w:rsid w:val="009D055B"/>
    <w:rsid w:val="009D4A21"/>
    <w:rsid w:val="009D67ED"/>
    <w:rsid w:val="009E52A5"/>
    <w:rsid w:val="009E61C3"/>
    <w:rsid w:val="009F01D7"/>
    <w:rsid w:val="009F0972"/>
    <w:rsid w:val="00A020EE"/>
    <w:rsid w:val="00A06044"/>
    <w:rsid w:val="00A21044"/>
    <w:rsid w:val="00A214AA"/>
    <w:rsid w:val="00A24829"/>
    <w:rsid w:val="00A26E9B"/>
    <w:rsid w:val="00A3066D"/>
    <w:rsid w:val="00A33630"/>
    <w:rsid w:val="00A3464D"/>
    <w:rsid w:val="00A355A2"/>
    <w:rsid w:val="00A35E58"/>
    <w:rsid w:val="00A36395"/>
    <w:rsid w:val="00A472D0"/>
    <w:rsid w:val="00A65395"/>
    <w:rsid w:val="00A66C19"/>
    <w:rsid w:val="00A71D59"/>
    <w:rsid w:val="00A73BB8"/>
    <w:rsid w:val="00A768DB"/>
    <w:rsid w:val="00A81CEE"/>
    <w:rsid w:val="00A93D89"/>
    <w:rsid w:val="00A93E35"/>
    <w:rsid w:val="00A95EFF"/>
    <w:rsid w:val="00A97EFC"/>
    <w:rsid w:val="00AA0CC5"/>
    <w:rsid w:val="00AA1C9C"/>
    <w:rsid w:val="00AA5217"/>
    <w:rsid w:val="00AB2491"/>
    <w:rsid w:val="00AB3131"/>
    <w:rsid w:val="00AB4E60"/>
    <w:rsid w:val="00AB4FE5"/>
    <w:rsid w:val="00AC3E3B"/>
    <w:rsid w:val="00AC5BB6"/>
    <w:rsid w:val="00AD1049"/>
    <w:rsid w:val="00AD1448"/>
    <w:rsid w:val="00AD161A"/>
    <w:rsid w:val="00AD190D"/>
    <w:rsid w:val="00AD260C"/>
    <w:rsid w:val="00AD2E1C"/>
    <w:rsid w:val="00AD3CEE"/>
    <w:rsid w:val="00AD3F98"/>
    <w:rsid w:val="00AD4218"/>
    <w:rsid w:val="00AD64B8"/>
    <w:rsid w:val="00AE7B3C"/>
    <w:rsid w:val="00B00F7B"/>
    <w:rsid w:val="00B03953"/>
    <w:rsid w:val="00B04FA1"/>
    <w:rsid w:val="00B076A8"/>
    <w:rsid w:val="00B07EB7"/>
    <w:rsid w:val="00B10030"/>
    <w:rsid w:val="00B10421"/>
    <w:rsid w:val="00B14603"/>
    <w:rsid w:val="00B17BE4"/>
    <w:rsid w:val="00B204D8"/>
    <w:rsid w:val="00B20DBC"/>
    <w:rsid w:val="00B22E81"/>
    <w:rsid w:val="00B23947"/>
    <w:rsid w:val="00B37B6C"/>
    <w:rsid w:val="00B412EE"/>
    <w:rsid w:val="00B42C45"/>
    <w:rsid w:val="00B43F27"/>
    <w:rsid w:val="00B4509D"/>
    <w:rsid w:val="00B468D7"/>
    <w:rsid w:val="00B47A30"/>
    <w:rsid w:val="00B526B9"/>
    <w:rsid w:val="00B53D00"/>
    <w:rsid w:val="00B66CA4"/>
    <w:rsid w:val="00B66DB2"/>
    <w:rsid w:val="00B67590"/>
    <w:rsid w:val="00B804B1"/>
    <w:rsid w:val="00B8358F"/>
    <w:rsid w:val="00B843BB"/>
    <w:rsid w:val="00B84EC3"/>
    <w:rsid w:val="00B85455"/>
    <w:rsid w:val="00B95C68"/>
    <w:rsid w:val="00B97791"/>
    <w:rsid w:val="00BA1733"/>
    <w:rsid w:val="00BA3AA0"/>
    <w:rsid w:val="00BA3F91"/>
    <w:rsid w:val="00BA4B44"/>
    <w:rsid w:val="00BA6F15"/>
    <w:rsid w:val="00BB077D"/>
    <w:rsid w:val="00BB22BB"/>
    <w:rsid w:val="00BB5FFE"/>
    <w:rsid w:val="00BC6B32"/>
    <w:rsid w:val="00BD13C6"/>
    <w:rsid w:val="00BD3794"/>
    <w:rsid w:val="00BD44BA"/>
    <w:rsid w:val="00BD5466"/>
    <w:rsid w:val="00BD6BE6"/>
    <w:rsid w:val="00BE3929"/>
    <w:rsid w:val="00BE70A3"/>
    <w:rsid w:val="00BF0A74"/>
    <w:rsid w:val="00BF67B4"/>
    <w:rsid w:val="00C00D54"/>
    <w:rsid w:val="00C034DA"/>
    <w:rsid w:val="00C05BEE"/>
    <w:rsid w:val="00C07851"/>
    <w:rsid w:val="00C103A4"/>
    <w:rsid w:val="00C1055F"/>
    <w:rsid w:val="00C22C9E"/>
    <w:rsid w:val="00C23B1F"/>
    <w:rsid w:val="00C247CD"/>
    <w:rsid w:val="00C25B3F"/>
    <w:rsid w:val="00C26994"/>
    <w:rsid w:val="00C31ECC"/>
    <w:rsid w:val="00C450EC"/>
    <w:rsid w:val="00C45BDF"/>
    <w:rsid w:val="00C50FFD"/>
    <w:rsid w:val="00C524F9"/>
    <w:rsid w:val="00C53440"/>
    <w:rsid w:val="00C534B7"/>
    <w:rsid w:val="00C53B59"/>
    <w:rsid w:val="00C54A79"/>
    <w:rsid w:val="00C550D7"/>
    <w:rsid w:val="00C55A97"/>
    <w:rsid w:val="00C56749"/>
    <w:rsid w:val="00C56ABA"/>
    <w:rsid w:val="00C57978"/>
    <w:rsid w:val="00C66377"/>
    <w:rsid w:val="00C708B6"/>
    <w:rsid w:val="00C7155F"/>
    <w:rsid w:val="00C737AE"/>
    <w:rsid w:val="00C745CE"/>
    <w:rsid w:val="00C85ACC"/>
    <w:rsid w:val="00C8701B"/>
    <w:rsid w:val="00C87EDB"/>
    <w:rsid w:val="00C92DC3"/>
    <w:rsid w:val="00C930E5"/>
    <w:rsid w:val="00C97921"/>
    <w:rsid w:val="00CA05B5"/>
    <w:rsid w:val="00CA3E9F"/>
    <w:rsid w:val="00CA699C"/>
    <w:rsid w:val="00CA6F52"/>
    <w:rsid w:val="00CB59D3"/>
    <w:rsid w:val="00CB62F9"/>
    <w:rsid w:val="00CB6F89"/>
    <w:rsid w:val="00CB7725"/>
    <w:rsid w:val="00CC55B5"/>
    <w:rsid w:val="00CC5790"/>
    <w:rsid w:val="00CC5A56"/>
    <w:rsid w:val="00CC620B"/>
    <w:rsid w:val="00CC787A"/>
    <w:rsid w:val="00CD1EB6"/>
    <w:rsid w:val="00CE1C46"/>
    <w:rsid w:val="00CE1DEC"/>
    <w:rsid w:val="00CE24FF"/>
    <w:rsid w:val="00CE3285"/>
    <w:rsid w:val="00CE5D37"/>
    <w:rsid w:val="00CF4AB6"/>
    <w:rsid w:val="00CF4ACF"/>
    <w:rsid w:val="00CF4E05"/>
    <w:rsid w:val="00CF4F74"/>
    <w:rsid w:val="00CF6449"/>
    <w:rsid w:val="00CF689F"/>
    <w:rsid w:val="00D01F1C"/>
    <w:rsid w:val="00D01F5E"/>
    <w:rsid w:val="00D02686"/>
    <w:rsid w:val="00D048F8"/>
    <w:rsid w:val="00D07A1C"/>
    <w:rsid w:val="00D1087E"/>
    <w:rsid w:val="00D11C38"/>
    <w:rsid w:val="00D146D1"/>
    <w:rsid w:val="00D15B00"/>
    <w:rsid w:val="00D16F35"/>
    <w:rsid w:val="00D215FB"/>
    <w:rsid w:val="00D21982"/>
    <w:rsid w:val="00D22795"/>
    <w:rsid w:val="00D26949"/>
    <w:rsid w:val="00D27CDC"/>
    <w:rsid w:val="00D30A8B"/>
    <w:rsid w:val="00D322D3"/>
    <w:rsid w:val="00D32BA8"/>
    <w:rsid w:val="00D4192C"/>
    <w:rsid w:val="00D44747"/>
    <w:rsid w:val="00D44D27"/>
    <w:rsid w:val="00D51494"/>
    <w:rsid w:val="00D51BF5"/>
    <w:rsid w:val="00D60A88"/>
    <w:rsid w:val="00D64482"/>
    <w:rsid w:val="00D7208C"/>
    <w:rsid w:val="00D7388E"/>
    <w:rsid w:val="00D80AAF"/>
    <w:rsid w:val="00D80FE4"/>
    <w:rsid w:val="00D83510"/>
    <w:rsid w:val="00D85640"/>
    <w:rsid w:val="00D85F4D"/>
    <w:rsid w:val="00D86761"/>
    <w:rsid w:val="00D90111"/>
    <w:rsid w:val="00D92F13"/>
    <w:rsid w:val="00D93BAC"/>
    <w:rsid w:val="00D9730A"/>
    <w:rsid w:val="00DA034A"/>
    <w:rsid w:val="00DA0EF9"/>
    <w:rsid w:val="00DB0470"/>
    <w:rsid w:val="00DB3449"/>
    <w:rsid w:val="00DB4890"/>
    <w:rsid w:val="00DB5F2F"/>
    <w:rsid w:val="00DB6637"/>
    <w:rsid w:val="00DC0D75"/>
    <w:rsid w:val="00DC3A7A"/>
    <w:rsid w:val="00DC4886"/>
    <w:rsid w:val="00DC703B"/>
    <w:rsid w:val="00DD06AF"/>
    <w:rsid w:val="00DD0AD5"/>
    <w:rsid w:val="00DD32FA"/>
    <w:rsid w:val="00DD7097"/>
    <w:rsid w:val="00DE07C5"/>
    <w:rsid w:val="00DE4934"/>
    <w:rsid w:val="00DF16BE"/>
    <w:rsid w:val="00DF1889"/>
    <w:rsid w:val="00DF20B7"/>
    <w:rsid w:val="00DF5E25"/>
    <w:rsid w:val="00DF7077"/>
    <w:rsid w:val="00DF79A3"/>
    <w:rsid w:val="00DF7F56"/>
    <w:rsid w:val="00E138D0"/>
    <w:rsid w:val="00E15391"/>
    <w:rsid w:val="00E20B9E"/>
    <w:rsid w:val="00E21ED0"/>
    <w:rsid w:val="00E27759"/>
    <w:rsid w:val="00E3050D"/>
    <w:rsid w:val="00E306DE"/>
    <w:rsid w:val="00E36EA6"/>
    <w:rsid w:val="00E4208F"/>
    <w:rsid w:val="00E42F82"/>
    <w:rsid w:val="00E44840"/>
    <w:rsid w:val="00E45DA1"/>
    <w:rsid w:val="00E52B29"/>
    <w:rsid w:val="00E5634A"/>
    <w:rsid w:val="00E63231"/>
    <w:rsid w:val="00E668EA"/>
    <w:rsid w:val="00E76F76"/>
    <w:rsid w:val="00E86574"/>
    <w:rsid w:val="00E91138"/>
    <w:rsid w:val="00E917DF"/>
    <w:rsid w:val="00E94B7D"/>
    <w:rsid w:val="00EA1E29"/>
    <w:rsid w:val="00EA34C4"/>
    <w:rsid w:val="00EB3000"/>
    <w:rsid w:val="00EB33F0"/>
    <w:rsid w:val="00EB5F78"/>
    <w:rsid w:val="00EC15E5"/>
    <w:rsid w:val="00EC3394"/>
    <w:rsid w:val="00ED3146"/>
    <w:rsid w:val="00ED7A09"/>
    <w:rsid w:val="00ED7C8D"/>
    <w:rsid w:val="00EE038A"/>
    <w:rsid w:val="00EE0596"/>
    <w:rsid w:val="00EE143D"/>
    <w:rsid w:val="00EE1562"/>
    <w:rsid w:val="00EE3F6E"/>
    <w:rsid w:val="00EE4482"/>
    <w:rsid w:val="00EE55C8"/>
    <w:rsid w:val="00EF268B"/>
    <w:rsid w:val="00EF30E9"/>
    <w:rsid w:val="00EF578C"/>
    <w:rsid w:val="00EF67E7"/>
    <w:rsid w:val="00F02C26"/>
    <w:rsid w:val="00F03804"/>
    <w:rsid w:val="00F05B51"/>
    <w:rsid w:val="00F10C48"/>
    <w:rsid w:val="00F17828"/>
    <w:rsid w:val="00F21612"/>
    <w:rsid w:val="00F22B92"/>
    <w:rsid w:val="00F2331F"/>
    <w:rsid w:val="00F23F46"/>
    <w:rsid w:val="00F24585"/>
    <w:rsid w:val="00F247FA"/>
    <w:rsid w:val="00F27BB9"/>
    <w:rsid w:val="00F304CA"/>
    <w:rsid w:val="00F33995"/>
    <w:rsid w:val="00F37341"/>
    <w:rsid w:val="00F41071"/>
    <w:rsid w:val="00F42526"/>
    <w:rsid w:val="00F502C5"/>
    <w:rsid w:val="00F55991"/>
    <w:rsid w:val="00F57398"/>
    <w:rsid w:val="00F60786"/>
    <w:rsid w:val="00F73DC5"/>
    <w:rsid w:val="00F90C24"/>
    <w:rsid w:val="00F910A5"/>
    <w:rsid w:val="00F92056"/>
    <w:rsid w:val="00F941D4"/>
    <w:rsid w:val="00F968DD"/>
    <w:rsid w:val="00FA4CB1"/>
    <w:rsid w:val="00FA67E5"/>
    <w:rsid w:val="00FB13A5"/>
    <w:rsid w:val="00FB516E"/>
    <w:rsid w:val="00FB543B"/>
    <w:rsid w:val="00FB58C4"/>
    <w:rsid w:val="00FB6106"/>
    <w:rsid w:val="00FC08BD"/>
    <w:rsid w:val="00FC40E8"/>
    <w:rsid w:val="00FD4C76"/>
    <w:rsid w:val="00FD58B4"/>
    <w:rsid w:val="00FD780C"/>
    <w:rsid w:val="00FE04C9"/>
    <w:rsid w:val="00FE4A76"/>
    <w:rsid w:val="00FE5234"/>
    <w:rsid w:val="00FE776C"/>
    <w:rsid w:val="00FF1E07"/>
    <w:rsid w:val="00FF2D19"/>
    <w:rsid w:val="00FF49E3"/>
    <w:rsid w:val="00FF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9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879</Words>
  <Characters>5012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Student Assistant</cp:lastModifiedBy>
  <cp:revision>3</cp:revision>
  <dcterms:created xsi:type="dcterms:W3CDTF">2013-09-10T17:44:00Z</dcterms:created>
  <dcterms:modified xsi:type="dcterms:W3CDTF">2013-09-30T22:38:00Z</dcterms:modified>
</cp:coreProperties>
</file>